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5E6FEC9E" w:rsidR="00062C44" w:rsidRPr="00A94C21" w:rsidRDefault="00BA390E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6"/>
          <w:szCs w:val="56"/>
          <w:lang w:val="es-MX"/>
        </w:rPr>
      </w:pPr>
      <w:r>
        <w:rPr>
          <w:rFonts w:ascii="Open Sans ExtraBold" w:hAnsi="Open Sans ExtraBold" w:cs="Arial Black"/>
          <w:b/>
          <w:bCs/>
          <w:sz w:val="56"/>
          <w:szCs w:val="56"/>
          <w:lang w:val="es-MX"/>
        </w:rPr>
        <w:t>ORANGE DRAIN REMOVER</w:t>
      </w:r>
    </w:p>
    <w:p w14:paraId="5690495B" w14:textId="5E23CADF" w:rsidR="00062C44" w:rsidRPr="00B743FF" w:rsidRDefault="00BA390E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24"/>
          <w:szCs w:val="24"/>
          <w:lang w:val="es-MX"/>
        </w:rPr>
      </w:pPr>
      <w:r>
        <w:rPr>
          <w:rFonts w:ascii="Open Sans" w:hAnsi="Open Sans" w:cs="Arial"/>
          <w:b/>
          <w:sz w:val="24"/>
          <w:szCs w:val="24"/>
          <w:lang w:val="es-MX"/>
        </w:rPr>
        <w:t>DESENGRASANTE LÍQUIDO PARA TUBERIAS Y DRENAJES</w:t>
      </w:r>
    </w:p>
    <w:p w14:paraId="785AFF46" w14:textId="6BA43ADF" w:rsidR="00062C44" w:rsidRPr="0006242B" w:rsidRDefault="00062C44" w:rsidP="00996CB5">
      <w:pPr>
        <w:tabs>
          <w:tab w:val="left" w:pos="0"/>
        </w:tabs>
        <w:rPr>
          <w:rFonts w:ascii="Open Sans" w:hAnsi="Open Sans" w:cs="Arial"/>
          <w:b/>
          <w:sz w:val="16"/>
          <w:szCs w:val="16"/>
          <w:lang w:val="es-MX"/>
        </w:rPr>
      </w:pPr>
    </w:p>
    <w:p w14:paraId="56000AC0" w14:textId="067F29E5" w:rsidR="00062C44" w:rsidRPr="00B743FF" w:rsidRDefault="00BA390E" w:rsidP="00062C44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  <w:r>
        <w:rPr>
          <w:rFonts w:ascii="Open Sans" w:hAnsi="Open Sans" w:cs="Arial"/>
          <w:b/>
          <w:sz w:val="16"/>
          <w:szCs w:val="16"/>
        </w:rPr>
        <w:t>DESATORADOR</w:t>
      </w:r>
    </w:p>
    <w:p w14:paraId="5D99C11D" w14:textId="18A17AFF" w:rsidR="00134048" w:rsidRPr="009236AF" w:rsidRDefault="007C5E74" w:rsidP="009236AF">
      <w:pPr>
        <w:pStyle w:val="Prrafodelista"/>
        <w:numPr>
          <w:ilvl w:val="0"/>
          <w:numId w:val="2"/>
        </w:numPr>
        <w:tabs>
          <w:tab w:val="left" w:pos="-284"/>
          <w:tab w:val="left" w:pos="0"/>
        </w:tabs>
        <w:rPr>
          <w:rFonts w:ascii="Open Sans" w:hAnsi="Open Sans" w:cs="Arial"/>
          <w:b/>
          <w:sz w:val="16"/>
          <w:szCs w:val="16"/>
        </w:rPr>
      </w:pPr>
      <w:r>
        <w:rPr>
          <w:rFonts w:ascii="Open Sans" w:hAnsi="Open Sans" w:cs="Arial"/>
          <w:b/>
          <w:sz w:val="16"/>
          <w:szCs w:val="16"/>
        </w:rPr>
        <w:t>NO CORROSIVO</w:t>
      </w:r>
    </w:p>
    <w:p w14:paraId="466D5D72" w14:textId="77777777" w:rsidR="00970B2D" w:rsidRPr="00062C44" w:rsidRDefault="00970B2D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640A07">
        <w:tc>
          <w:tcPr>
            <w:tcW w:w="4820" w:type="dxa"/>
            <w:gridSpan w:val="2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246B7C" w14:paraId="2D654C09" w14:textId="77777777" w:rsidTr="00262822">
        <w:trPr>
          <w:trHeight w:val="2344"/>
        </w:trPr>
        <w:tc>
          <w:tcPr>
            <w:tcW w:w="4820" w:type="dxa"/>
            <w:gridSpan w:val="2"/>
            <w:tcMar>
              <w:top w:w="113" w:type="dxa"/>
            </w:tcMar>
          </w:tcPr>
          <w:p w14:paraId="127A16F7" w14:textId="77777777" w:rsidR="007C5E74" w:rsidRDefault="00BA390E" w:rsidP="007C5E74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BA390E">
              <w:rPr>
                <w:rFonts w:ascii="Open Sans" w:hAnsi="Open Sans" w:cs="Arial"/>
                <w:b/>
                <w:lang w:val="es-MX"/>
              </w:rPr>
              <w:t>ORANGE DRAIN REMOVER</w:t>
            </w:r>
            <w:r w:rsidR="00F77E88" w:rsidRPr="00F77E88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062C44" w:rsidRPr="00A94C21">
              <w:rPr>
                <w:rFonts w:ascii="Open Sans" w:hAnsi="Open Sans" w:cs="Arial"/>
                <w:lang w:val="es-MX"/>
              </w:rPr>
              <w:t xml:space="preserve"> es un</w:t>
            </w:r>
            <w:r w:rsidR="005A342C">
              <w:rPr>
                <w:rFonts w:ascii="Open Sans" w:hAnsi="Open Sans" w:cs="Arial"/>
                <w:lang w:val="es-MX"/>
              </w:rPr>
              <w:t xml:space="preserve"> poderoso </w:t>
            </w:r>
            <w:r>
              <w:rPr>
                <w:rFonts w:ascii="Open Sans" w:hAnsi="Open Sans" w:cs="Arial"/>
                <w:lang w:val="es-MX"/>
              </w:rPr>
              <w:t xml:space="preserve">decapante de drenajes que usa el poder natural del D’limonene derivado de la cáscara de la naranja.   Es ideal para eliminar obstrucciones en tuberías y drenajes y para </w:t>
            </w:r>
            <w:r w:rsidR="007C5E74">
              <w:rPr>
                <w:rFonts w:ascii="Open Sans" w:hAnsi="Open Sans" w:cs="Arial"/>
                <w:lang w:val="es-MX"/>
              </w:rPr>
              <w:t>aplicarlo como parte del mantenimiento preventivo de las tuberías  y en el funcionamiento de trampas de grasa.</w:t>
            </w:r>
          </w:p>
          <w:p w14:paraId="14D4D71C" w14:textId="77777777" w:rsidR="007C5E74" w:rsidRDefault="007C5E74" w:rsidP="007C5E74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Tiene un aroma característico a cítrico,     contiene emulsificantes y otros componentes que ayudan a  eliminar la grasa.</w:t>
            </w:r>
          </w:p>
          <w:p w14:paraId="332F427C" w14:textId="77777777" w:rsidR="007C5E74" w:rsidRDefault="007C5E74" w:rsidP="007C5E74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No  afecta los tratamientos con base en bacterias.</w:t>
            </w:r>
          </w:p>
          <w:p w14:paraId="0559F429" w14:textId="54FB55EB" w:rsidR="00A61570" w:rsidRPr="00F77E88" w:rsidRDefault="007C5E74" w:rsidP="007C5E74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Es una excelente alternativa  a los ácidos peligrosos y a removedores cáusticos.</w:t>
            </w:r>
            <w:r w:rsidRPr="00F77E88">
              <w:rPr>
                <w:rFonts w:ascii="Open Sans" w:hAnsi="Open Sans" w:cs="Arial"/>
                <w:lang w:val="es-MX"/>
              </w:rPr>
              <w:t xml:space="preserve"> </w:t>
            </w:r>
          </w:p>
        </w:tc>
        <w:tc>
          <w:tcPr>
            <w:tcW w:w="279" w:type="dxa"/>
          </w:tcPr>
          <w:p w14:paraId="66F86EF5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40FC1A7A" w14:textId="77777777" w:rsidR="009236AF" w:rsidRDefault="009236AF" w:rsidP="00637A7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La cantidad de producto a usar dependerá de las condiciones de suciedad  o materia orgánica presente:</w:t>
            </w:r>
          </w:p>
          <w:p w14:paraId="72CC1D65" w14:textId="02AA409C" w:rsidR="009236AF" w:rsidRDefault="009236AF" w:rsidP="00637A7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Para mantenimiento preventivo: use 500 ml directamente sobre el drenaje y deje por 30 minutos.</w:t>
            </w:r>
          </w:p>
          <w:p w14:paraId="3038112D" w14:textId="77777777" w:rsidR="009236AF" w:rsidRDefault="009236AF" w:rsidP="00637A7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Enjuague con abundante agua a 70 °C de preferencia.</w:t>
            </w:r>
          </w:p>
          <w:p w14:paraId="723D20AE" w14:textId="77777777" w:rsidR="00EA2FC2" w:rsidRDefault="009236AF" w:rsidP="00637A7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Para mantenimiento preventivo rápido use </w:t>
            </w:r>
            <w:r w:rsidR="00EA2FC2">
              <w:rPr>
                <w:rFonts w:ascii="Open Sans" w:hAnsi="Open Sans" w:cs="Arial"/>
                <w:lang w:val="es-MX"/>
              </w:rPr>
              <w:t>120 ml en cada drenaje semanalmente.</w:t>
            </w:r>
          </w:p>
          <w:p w14:paraId="3EF6AE4F" w14:textId="77777777" w:rsidR="00684CD0" w:rsidRDefault="009236AF" w:rsidP="00637A7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 </w:t>
            </w:r>
            <w:r w:rsidR="00EA2FC2">
              <w:rPr>
                <w:rFonts w:ascii="Open Sans" w:hAnsi="Open Sans" w:cs="Arial"/>
                <w:lang w:val="es-MX"/>
              </w:rPr>
              <w:t>Para limpiar trampas de grasa  agregue un galón de ODR,    deje actuar toda la noche y enjuague con agua caliente a 70 °C.</w:t>
            </w:r>
          </w:p>
          <w:p w14:paraId="63C59155" w14:textId="133DB4E4" w:rsidR="00EA2FC2" w:rsidRPr="00637A78" w:rsidRDefault="00EA2FC2" w:rsidP="00637A7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Si hay aplicación en áreas en contacto con alimentos, lavar cuidadosamente  con detergente y desinfectar.</w:t>
            </w:r>
          </w:p>
        </w:tc>
      </w:tr>
      <w:tr w:rsidR="00DA0EEA" w:rsidRPr="00246B7C" w14:paraId="60FD01E0" w14:textId="77777777" w:rsidTr="00ED390F">
        <w:trPr>
          <w:gridAfter w:val="1"/>
          <w:wAfter w:w="5048" w:type="dxa"/>
          <w:trHeight w:val="99"/>
        </w:trPr>
        <w:tc>
          <w:tcPr>
            <w:tcW w:w="279" w:type="dxa"/>
          </w:tcPr>
          <w:p w14:paraId="2C257A35" w14:textId="2290A40C" w:rsidR="00DA0EEA" w:rsidRPr="00A94C21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A94C21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</w:tr>
      <w:tr w:rsidR="00062C44" w:rsidRPr="009236AF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PRECAUCIONES DE SEGURIDAD</w:t>
            </w:r>
          </w:p>
        </w:tc>
      </w:tr>
      <w:tr w:rsidR="00062C44" w:rsidRPr="00246B7C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6EF59696" w:rsidR="00062C44" w:rsidRPr="00A94C21" w:rsidRDefault="007C5E74" w:rsidP="00475A6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7C5E74">
              <w:rPr>
                <w:rFonts w:ascii="Open Sans" w:hAnsi="Open Sans" w:cs="Arial"/>
                <w:b/>
                <w:lang w:val="es-MX"/>
              </w:rPr>
              <w:t>ORANGE DRAIN REMOVER</w:t>
            </w:r>
            <w:r w:rsidR="00532219" w:rsidRPr="00532219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244088">
              <w:rPr>
                <w:rFonts w:ascii="Open Sans" w:hAnsi="Open Sans" w:cs="Arial"/>
                <w:lang w:val="es-MX"/>
              </w:rPr>
              <w:t xml:space="preserve"> </w:t>
            </w:r>
            <w:r w:rsidR="00BF5633">
              <w:rPr>
                <w:rFonts w:ascii="Open Sans" w:hAnsi="Open Sans" w:cs="Arial"/>
                <w:lang w:val="es-MX"/>
              </w:rPr>
              <w:t xml:space="preserve">es </w:t>
            </w:r>
            <w:r w:rsidR="00532219">
              <w:rPr>
                <w:rFonts w:ascii="Open Sans" w:hAnsi="Open Sans" w:cs="Arial"/>
                <w:lang w:val="es-MX"/>
              </w:rPr>
              <w:t xml:space="preserve">un producto </w:t>
            </w:r>
            <w:r w:rsidR="00637A78">
              <w:rPr>
                <w:rFonts w:ascii="Open Sans" w:hAnsi="Open Sans" w:cs="Arial"/>
                <w:lang w:val="es-MX"/>
              </w:rPr>
              <w:t xml:space="preserve">formulado </w:t>
            </w:r>
            <w:r w:rsidR="00532219">
              <w:rPr>
                <w:rFonts w:ascii="Open Sans" w:hAnsi="Open Sans" w:cs="Arial"/>
                <w:lang w:val="es-MX"/>
              </w:rPr>
              <w:t>para limpieza</w:t>
            </w:r>
            <w:r w:rsidR="00996CB5">
              <w:rPr>
                <w:rFonts w:ascii="Open Sans" w:hAnsi="Open Sans" w:cs="Arial"/>
                <w:lang w:val="es-MX"/>
              </w:rPr>
              <w:t>s</w:t>
            </w:r>
            <w:r>
              <w:rPr>
                <w:rFonts w:ascii="Open Sans" w:hAnsi="Open Sans" w:cs="Arial"/>
                <w:lang w:val="es-MX"/>
              </w:rPr>
              <w:t xml:space="preserve"> internas de tuberías y trampas de grasa.   Elimina los depósitos de grasa y desechos orgánicos,   reduciendo la generación de olores desagradables, en plantas de alimentos y  cocinas industriales o áreas de alimentación.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7560636D" w:rsidR="00062C44" w:rsidRPr="00A94C21" w:rsidRDefault="002E00D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Mantener lejos del </w:t>
            </w:r>
            <w:r w:rsidR="00BF5633">
              <w:rPr>
                <w:rFonts w:ascii="Open Sans" w:hAnsi="Open Sans" w:cs="Arial"/>
                <w:lang w:val="es-MX"/>
              </w:rPr>
              <w:t xml:space="preserve">alcance de los niños.  </w:t>
            </w:r>
            <w:r w:rsidR="002B1CE5">
              <w:rPr>
                <w:rFonts w:ascii="Open Sans" w:hAnsi="Open Sans" w:cs="Arial"/>
                <w:lang w:val="es-MX"/>
              </w:rPr>
              <w:t xml:space="preserve">Producto peligroso si se ingiere.  </w:t>
            </w:r>
            <w:r w:rsidR="00BF5633">
              <w:rPr>
                <w:rFonts w:ascii="Open Sans" w:hAnsi="Open Sans" w:cs="Arial"/>
                <w:lang w:val="es-MX"/>
              </w:rPr>
              <w:t>Leer la etiqueta,  fichas técnica</w:t>
            </w:r>
            <w:r>
              <w:rPr>
                <w:rFonts w:ascii="Open Sans" w:hAnsi="Open Sans" w:cs="Arial"/>
                <w:lang w:val="es-MX"/>
              </w:rPr>
              <w:t xml:space="preserve"> y MSDS para conocer detalles de su manipulación  y posibles riesgos asociados</w:t>
            </w:r>
            <w:r w:rsidR="00062C44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246B7C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355CBC49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41B01875" w14:textId="09B19A9E" w:rsidR="00062C44" w:rsidRPr="00A94C2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A94C2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55pt;margin-top:2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iy8wEAAMo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" stroked="f">
                      <v:textbox>
                        <w:txbxContent>
                          <w:p w14:paraId="18D4803E" w14:textId="77777777" w:rsidR="002453EA" w:rsidRPr="00A94C2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57E4174D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BA390E" w14:paraId="3D24C18C" w14:textId="77777777" w:rsidTr="00970B2D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9236AF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634BA6EA" w:rsid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BF5633">
                    <w:rPr>
                      <w:rFonts w:ascii="Open Sans" w:hAnsi="Open Sans" w:cs="Arial"/>
                    </w:rPr>
                    <w:t>Líquido</w:t>
                  </w:r>
                  <w:r w:rsidRPr="007461C7">
                    <w:rPr>
                      <w:rFonts w:ascii="Open Sans" w:hAnsi="Open Sans" w:cs="Arial"/>
                    </w:rPr>
                    <w:t>.</w:t>
                  </w:r>
                </w:p>
                <w:p w14:paraId="4D094495" w14:textId="7DD3B1F7" w:rsidR="009236AF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9236AF">
                    <w:rPr>
                      <w:rFonts w:ascii="Open Sans" w:hAnsi="Open Sans" w:cs="Arial"/>
                      <w:b/>
                    </w:rPr>
                    <w:t xml:space="preserve">Color:  </w:t>
                  </w:r>
                  <w:r w:rsidR="009236AF">
                    <w:rPr>
                      <w:rFonts w:ascii="Open Sans" w:hAnsi="Open Sans" w:cs="Arial"/>
                    </w:rPr>
                    <w:t xml:space="preserve"> Sin color</w:t>
                  </w:r>
                </w:p>
                <w:p w14:paraId="7DD39698" w14:textId="6D46D3DE" w:rsidR="007461C7" w:rsidRPr="009236AF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9236AF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 w:rsidRPr="009236AF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9236AF">
                    <w:rPr>
                      <w:rFonts w:ascii="Open Sans" w:hAnsi="Open Sans" w:cs="Arial"/>
                    </w:rPr>
                    <w:t>0.79 – 0</w:t>
                  </w:r>
                  <w:r w:rsidR="00684CD0" w:rsidRPr="009236AF">
                    <w:rPr>
                      <w:rFonts w:ascii="Open Sans" w:hAnsi="Open Sans" w:cs="Arial"/>
                    </w:rPr>
                    <w:t>.</w:t>
                  </w:r>
                  <w:r w:rsidR="009236AF">
                    <w:rPr>
                      <w:rFonts w:ascii="Open Sans" w:hAnsi="Open Sans" w:cs="Arial"/>
                    </w:rPr>
                    <w:t>815</w:t>
                  </w:r>
                </w:p>
                <w:p w14:paraId="198D60FB" w14:textId="042A37CD" w:rsidR="00996CB5" w:rsidRPr="002F5B99" w:rsidRDefault="00BF5633" w:rsidP="002F5B99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Solubilidad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9236AF">
                    <w:rPr>
                      <w:rFonts w:ascii="Open Sans" w:hAnsi="Open Sans" w:cs="Arial"/>
                    </w:rPr>
                    <w:t xml:space="preserve">emulsiona en presencia de </w:t>
                  </w:r>
                  <w:r>
                    <w:rPr>
                      <w:rFonts w:ascii="Open Sans" w:hAnsi="Open Sans" w:cs="Arial"/>
                    </w:rPr>
                    <w:t xml:space="preserve"> agua</w:t>
                  </w:r>
                  <w:r w:rsidR="00850C1C">
                    <w:rPr>
                      <w:rFonts w:ascii="Open Sans" w:hAnsi="Open Sans" w:cs="Arial"/>
                    </w:rPr>
                    <w:t>.</w:t>
                  </w:r>
                  <w:r w:rsidR="00F510CB" w:rsidRPr="00DA0EEA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val="es-MX" w:eastAsia="es-MX"/>
                    </w:rPr>
                    <w:t xml:space="preserve"> </w:t>
                  </w:r>
                </w:p>
                <w:p w14:paraId="74F41AA5" w14:textId="088784A9" w:rsidR="002F5B99" w:rsidRDefault="00684CD0" w:rsidP="002F5B99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PH</w:t>
                  </w:r>
                  <w:r w:rsidR="002F5B99">
                    <w:rPr>
                      <w:rFonts w:ascii="Open Sans" w:hAnsi="Open Sans" w:cs="Arial"/>
                      <w:b/>
                    </w:rPr>
                    <w:t>:</w:t>
                  </w:r>
                  <w:r w:rsidR="009236AF">
                    <w:rPr>
                      <w:rFonts w:ascii="Open Sans" w:hAnsi="Open Sans" w:cs="Arial"/>
                    </w:rPr>
                    <w:t xml:space="preserve">   no aplica</w:t>
                  </w:r>
                </w:p>
                <w:p w14:paraId="3B596E58" w14:textId="77777777" w:rsidR="002F5B99" w:rsidRPr="00684CD0" w:rsidRDefault="002F5B99" w:rsidP="002F5B99">
                  <w:pPr>
                    <w:tabs>
                      <w:tab w:val="left" w:pos="709"/>
                    </w:tabs>
                    <w:rPr>
                      <w:rFonts w:ascii="Open Sans" w:hAnsi="Open Sans" w:cs="Arial"/>
                      <w:lang w:val="es-MX"/>
                    </w:rPr>
                  </w:pPr>
                </w:p>
                <w:p w14:paraId="3405109E" w14:textId="4B35DD69" w:rsidR="00996CB5" w:rsidRPr="00684CD0" w:rsidRDefault="00996CB5" w:rsidP="002F5B99">
                  <w:pPr>
                    <w:tabs>
                      <w:tab w:val="left" w:pos="709"/>
                    </w:tabs>
                    <w:rPr>
                      <w:rFonts w:ascii="Open Sans" w:hAnsi="Open Sans" w:cs="Arial"/>
                      <w:lang w:val="es-MX"/>
                    </w:rPr>
                  </w:pP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5B693057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77487962" w14:textId="645ED523" w:rsidR="004B48E0" w:rsidRPr="00A94C21" w:rsidRDefault="00B110FA" w:rsidP="004B48E0">
            <w:pPr>
              <w:rPr>
                <w:rFonts w:ascii="Open Sans" w:hAnsi="Open Sans"/>
                <w:b/>
                <w:bCs/>
                <w:lang w:val="es-MX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308483D4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148590</wp:posOffset>
                      </wp:positionV>
                      <wp:extent cx="1034415" cy="1064260"/>
                      <wp:effectExtent l="114300" t="114300" r="127635" b="11684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34415" cy="1064260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412BC64F" w:rsidR="002453EA" w:rsidRPr="005919DB" w:rsidRDefault="00BA390E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51F43AC1" w:rsidR="002453EA" w:rsidRPr="005919DB" w:rsidRDefault="00BA390E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2D6DFC72" w:rsidR="002453EA" w:rsidRPr="002E00DC" w:rsidRDefault="002453EA" w:rsidP="00062C44">
                                    <w:pPr>
                                      <w:rPr>
                                        <w:szCs w:val="16"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1C6E6373" w:rsidR="002453EA" w:rsidRPr="00226C9E" w:rsidRDefault="00BA390E" w:rsidP="00062C44">
                                    <w:pPr>
                                      <w:jc w:val="center"/>
                                      <w:rPr>
                                        <w:b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MX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7" style="position:absolute;margin-left:184.95pt;margin-top:11.7pt;width:81.45pt;height:83.8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">
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412BC64F" w:rsidR="002453EA" w:rsidRPr="005919DB" w:rsidRDefault="00BA390E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1</w:t>
                              </w:r>
                            </w:p>
                            <w:p w14:paraId="44896F2B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51F43AC1" w:rsidR="002453EA" w:rsidRPr="005919DB" w:rsidRDefault="00BA390E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  <w:p w14:paraId="53D865DF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2D6DFC72" w:rsidR="002453EA" w:rsidRPr="002E00DC" w:rsidRDefault="002453EA" w:rsidP="00062C44">
                              <w:pPr>
                                <w:rPr>
                                  <w:szCs w:val="16"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1C6E6373" w:rsidR="002453EA" w:rsidRPr="00226C9E" w:rsidRDefault="00BA390E" w:rsidP="00062C44">
                              <w:pPr>
                                <w:jc w:val="center"/>
                                <w:rPr>
                                  <w:b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lang w:val="es-MX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4B48E0" w:rsidRPr="00A94C21">
              <w:rPr>
                <w:rFonts w:ascii="Open Sans" w:hAnsi="Open Sans"/>
                <w:b/>
                <w:bCs/>
                <w:lang w:val="es-MX"/>
              </w:rPr>
              <w:t>Registros Sanitarios:</w:t>
            </w:r>
          </w:p>
          <w:p w14:paraId="3265AA80" w14:textId="2D550D02" w:rsidR="004B48E0" w:rsidRPr="001578ED" w:rsidRDefault="00996CB5" w:rsidP="004B48E0">
            <w:pPr>
              <w:rPr>
                <w:rFonts w:ascii="Open Sans" w:hAnsi="Open Sans"/>
                <w:lang w:val="es-MX"/>
              </w:rPr>
            </w:pPr>
            <w:r w:rsidRPr="001578ED">
              <w:rPr>
                <w:rFonts w:ascii="Open Sans" w:hAnsi="Open Sans"/>
                <w:lang w:val="es-MX"/>
              </w:rPr>
              <w:t xml:space="preserve">Costa </w:t>
            </w:r>
            <w:r w:rsidR="00A61570" w:rsidRPr="001578ED">
              <w:rPr>
                <w:rFonts w:ascii="Open Sans" w:hAnsi="Open Sans"/>
                <w:lang w:val="es-MX"/>
              </w:rPr>
              <w:t xml:space="preserve">Rica: </w:t>
            </w:r>
            <w:r w:rsidR="001578ED" w:rsidRPr="001578ED">
              <w:rPr>
                <w:rFonts w:ascii="Open Sans" w:hAnsi="Open Sans"/>
                <w:lang w:val="es-MX"/>
              </w:rPr>
              <w:t>M.S: Q-</w:t>
            </w:r>
            <w:r w:rsidR="00BA390E">
              <w:rPr>
                <w:rFonts w:ascii="Open Sans" w:hAnsi="Open Sans"/>
                <w:lang w:val="es-MX"/>
              </w:rPr>
              <w:t>31681-3.1-6,  MAG: 1683</w:t>
            </w:r>
            <w:r w:rsidR="00226C9E">
              <w:rPr>
                <w:rFonts w:ascii="Open Sans" w:hAnsi="Open Sans"/>
                <w:lang w:val="es-MX"/>
              </w:rPr>
              <w:t xml:space="preserve"> </w:t>
            </w:r>
            <w:r w:rsidR="00BF5633" w:rsidRPr="001578ED">
              <w:rPr>
                <w:rFonts w:ascii="Open Sans" w:hAnsi="Open Sans"/>
                <w:lang w:val="es-MX"/>
              </w:rPr>
              <w:t xml:space="preserve"> </w:t>
            </w:r>
            <w:r w:rsidR="004B48E0" w:rsidRPr="001578ED">
              <w:rPr>
                <w:rFonts w:ascii="Open Sans" w:hAnsi="Open Sans"/>
                <w:color w:val="1F497D"/>
                <w:lang w:val="es-MX"/>
              </w:rPr>
              <w:t>  </w:t>
            </w:r>
            <w:r w:rsidR="004B48E0" w:rsidRPr="001578ED">
              <w:rPr>
                <w:rFonts w:ascii="Open Sans" w:hAnsi="Open Sans"/>
                <w:lang w:val="es-MX"/>
              </w:rPr>
              <w:t xml:space="preserve"> </w:t>
            </w:r>
          </w:p>
          <w:p w14:paraId="2AD58568" w14:textId="38F6B361" w:rsidR="002E00DC" w:rsidRPr="00BA390E" w:rsidRDefault="00BF5633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Salvador: </w:t>
            </w:r>
            <w:r w:rsidR="00BA390E">
              <w:rPr>
                <w:rFonts w:ascii="Open Sans" w:hAnsi="Open Sans"/>
                <w:lang w:val="es-MX"/>
              </w:rPr>
              <w:t xml:space="preserve"> 1EH02700915</w:t>
            </w:r>
          </w:p>
          <w:p w14:paraId="498FD88A" w14:textId="43BCADE0" w:rsidR="001578ED" w:rsidRDefault="00A61570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Nicaragua: </w:t>
            </w:r>
            <w:r w:rsidR="00BA390E">
              <w:rPr>
                <w:rFonts w:ascii="Open Sans" w:hAnsi="Open Sans"/>
                <w:lang w:val="es-MX"/>
              </w:rPr>
              <w:t xml:space="preserve"> Q-31681-3.1-6</w:t>
            </w:r>
          </w:p>
          <w:p w14:paraId="0336C020" w14:textId="205CDF05" w:rsidR="004B48E0" w:rsidRPr="001578ED" w:rsidRDefault="001578ED" w:rsidP="004B48E0">
            <w:pPr>
              <w:rPr>
                <w:rFonts w:ascii="Open Sans" w:hAnsi="Open Sans"/>
                <w:lang w:val="es-MX"/>
              </w:rPr>
            </w:pPr>
            <w:r w:rsidRPr="001578ED">
              <w:rPr>
                <w:rFonts w:ascii="Open Sans" w:hAnsi="Open Sans"/>
                <w:lang w:val="es-MX"/>
              </w:rPr>
              <w:t>Panamá: DEPA:</w:t>
            </w:r>
            <w:r w:rsidR="004B48E0" w:rsidRPr="001578ED">
              <w:rPr>
                <w:rFonts w:ascii="Open Sans" w:hAnsi="Open Sans"/>
                <w:lang w:val="es-MX"/>
              </w:rPr>
              <w:t xml:space="preserve"> </w:t>
            </w:r>
            <w:r w:rsidR="00BA390E">
              <w:rPr>
                <w:rFonts w:ascii="Open Sans" w:hAnsi="Open Sans"/>
                <w:lang w:val="es-MX"/>
              </w:rPr>
              <w:t xml:space="preserve"> 49738</w:t>
            </w:r>
          </w:p>
          <w:p w14:paraId="6E914996" w14:textId="3DD486BA" w:rsidR="00ED390F" w:rsidRDefault="00A61570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Honduras:  </w:t>
            </w:r>
            <w:r w:rsidR="001578ED">
              <w:rPr>
                <w:rFonts w:ascii="Open Sans" w:hAnsi="Open Sans"/>
                <w:lang w:val="es-MX"/>
              </w:rPr>
              <w:t>S</w:t>
            </w:r>
            <w:r w:rsidR="00BA390E">
              <w:rPr>
                <w:rFonts w:ascii="Open Sans" w:hAnsi="Open Sans"/>
                <w:lang w:val="es-MX"/>
              </w:rPr>
              <w:t>.</w:t>
            </w:r>
            <w:r w:rsidR="00E573CA">
              <w:rPr>
                <w:rFonts w:ascii="Open Sans" w:hAnsi="Open Sans"/>
                <w:lang w:val="es-MX"/>
              </w:rPr>
              <w:t xml:space="preserve"> </w:t>
            </w:r>
            <w:r w:rsidR="00BA390E">
              <w:rPr>
                <w:rFonts w:ascii="Open Sans" w:hAnsi="Open Sans"/>
                <w:lang w:val="es-MX"/>
              </w:rPr>
              <w:t>Salud: V-2912</w:t>
            </w:r>
          </w:p>
          <w:p w14:paraId="50F0705A" w14:textId="2A747FF9" w:rsidR="00F510CB" w:rsidRPr="00C567E8" w:rsidRDefault="00F510CB" w:rsidP="004B48E0">
            <w:pPr>
              <w:rPr>
                <w:rFonts w:ascii="Open Sans" w:hAnsi="Open Sans"/>
                <w:color w:val="000000" w:themeColor="text1"/>
                <w:lang w:val="es-MX"/>
              </w:rPr>
            </w:pPr>
          </w:p>
          <w:p w14:paraId="66754D56" w14:textId="59149F9F" w:rsidR="00062C44" w:rsidRPr="00ED390F" w:rsidRDefault="00062C4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  <w:r w:rsidRPr="00ED390F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</w:tc>
      </w:tr>
    </w:tbl>
    <w:p w14:paraId="4621F884" w14:textId="5C6BAA37" w:rsidR="00062C44" w:rsidRPr="00A61570" w:rsidRDefault="00D9421A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MX"/>
        </w:rPr>
      </w:pPr>
      <w:r w:rsidRPr="00DA0EEA">
        <w:rPr>
          <w:rFonts w:ascii="Open Sans ExtraBold" w:hAnsi="Open Sans ExtraBold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44E8D" wp14:editId="40A8EF46">
                <wp:simplePos x="0" y="0"/>
                <wp:positionH relativeFrom="column">
                  <wp:posOffset>-342900</wp:posOffset>
                </wp:positionH>
                <wp:positionV relativeFrom="paragraph">
                  <wp:posOffset>379095</wp:posOffset>
                </wp:positionV>
                <wp:extent cx="6972300" cy="571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12BC6" w14:textId="77777777" w:rsidR="002453EA" w:rsidRDefault="002453EA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2F5896FC" wp14:editId="1F1B0B9A">
                                  <wp:extent cx="6766670" cy="325073"/>
                                  <wp:effectExtent l="0" t="0" r="0" b="571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70" cy="325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44E8D" id="Text Box 4" o:spid="_x0000_s1032" type="#_x0000_t202" style="position:absolute;margin-left:-27pt;margin-top:29.85pt;width:549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" filled="f" stroked="f">
                <v:textbox>
                  <w:txbxContent>
                    <w:p w14:paraId="78E12BC6" w14:textId="77777777" w:rsidR="002453EA" w:rsidRDefault="002453EA" w:rsidP="00DA48A5">
                      <w:pPr>
                        <w:jc w:val="center"/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2F5896FC" wp14:editId="1F1B0B9A">
                            <wp:extent cx="6766670" cy="325073"/>
                            <wp:effectExtent l="0" t="0" r="0" b="571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70" cy="325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2C44" w:rsidRPr="00A61570" w:rsidSect="00B559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4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7F9CD" w14:textId="77777777" w:rsidR="00070198" w:rsidRDefault="00070198" w:rsidP="00246B7C">
      <w:r>
        <w:separator/>
      </w:r>
    </w:p>
  </w:endnote>
  <w:endnote w:type="continuationSeparator" w:id="0">
    <w:p w14:paraId="3A211854" w14:textId="77777777" w:rsidR="00070198" w:rsidRDefault="00070198" w:rsidP="0024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166DE" w14:textId="77777777" w:rsidR="00AE6C76" w:rsidRDefault="00AE6C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55753" w14:textId="337FB642" w:rsidR="00246B7C" w:rsidRDefault="000E7CE9">
    <w:pPr>
      <w:pStyle w:val="Piedepgina"/>
    </w:pPr>
    <w:r w:rsidRPr="00DA0EEA">
      <w:rPr>
        <w:rFonts w:ascii="Open Sans" w:hAnsi="Open Sans" w:cs="Arial"/>
        <w:b/>
        <w:noProof/>
        <w:sz w:val="32"/>
        <w:szCs w:val="32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7FC3C3" wp14:editId="7D80FA9D">
              <wp:simplePos x="0" y="0"/>
              <wp:positionH relativeFrom="column">
                <wp:posOffset>4476750</wp:posOffset>
              </wp:positionH>
              <wp:positionV relativeFrom="paragraph">
                <wp:posOffset>-895350</wp:posOffset>
              </wp:positionV>
              <wp:extent cx="2489200" cy="91440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0E7CE9" w14:paraId="713D0165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3459B9E3" w14:textId="77777777" w:rsidR="000E7CE9" w:rsidRPr="002802F7" w:rsidRDefault="000E7CE9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ORANGE DRAIN REMOVER</w:t>
                                </w:r>
                              </w:p>
                            </w:tc>
                          </w:tr>
                          <w:tr w:rsidR="000E7CE9" w14:paraId="40818B89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4C6B67EB" w14:textId="77777777" w:rsidR="000E7CE9" w:rsidRPr="002802F7" w:rsidRDefault="000E7CE9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4F7E6F52" w14:textId="77777777" w:rsidR="000E7CE9" w:rsidRPr="002802F7" w:rsidRDefault="000E7CE9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CEKFT-209</w:t>
                                </w:r>
                              </w:p>
                            </w:tc>
                          </w:tr>
                          <w:tr w:rsidR="000E7CE9" w14:paraId="2840BD51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44D2CC14" w14:textId="77777777" w:rsidR="000E7CE9" w:rsidRPr="002802F7" w:rsidRDefault="000E7CE9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65EBF5C7" w14:textId="0126A5BF" w:rsidR="000E7CE9" w:rsidRPr="002802F7" w:rsidRDefault="000E7CE9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06-</w:t>
                                </w:r>
                                <w:r w:rsidR="00284414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16Jun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="00AE6C76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0E7CE9" w14:paraId="3A1CD910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6ABA717" w14:textId="77777777" w:rsidR="000E7CE9" w:rsidRPr="002802F7" w:rsidRDefault="000E7CE9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1235EEF5" w14:textId="26823B94" w:rsidR="000E7CE9" w:rsidRPr="002802F7" w:rsidRDefault="00284414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16Jun</w:t>
                                </w:r>
                                <w:r w:rsidR="000E7CE9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="00AE6C76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0E7CE9" w14:paraId="0AFBB215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7FC00D28" w14:textId="77777777" w:rsidR="000E7CE9" w:rsidRPr="002802F7" w:rsidRDefault="000E7CE9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05C5A947" w14:textId="77777777" w:rsidR="000E7CE9" w:rsidRPr="002802F7" w:rsidRDefault="000E7CE9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05Jul13</w:t>
                                </w:r>
                              </w:p>
                            </w:tc>
                          </w:tr>
                          <w:tr w:rsidR="000E7CE9" w14:paraId="60823572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74EB8653" w14:textId="77777777" w:rsidR="000E7CE9" w:rsidRPr="002802F7" w:rsidRDefault="000E7CE9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0A8D0EEC" w14:textId="77777777" w:rsidR="000E7CE9" w:rsidRPr="002802F7" w:rsidRDefault="000E7CE9" w:rsidP="004B48E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2802F7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E493BB7" w14:textId="77777777" w:rsidR="000E7CE9" w:rsidRPr="005D5251" w:rsidRDefault="000E7CE9" w:rsidP="000E7CE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FC3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52.5pt;margin-top:-70.5pt;width:19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0E7CE9" w14:paraId="713D0165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3459B9E3" w14:textId="77777777" w:rsidR="000E7CE9" w:rsidRPr="002802F7" w:rsidRDefault="000E7CE9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ORANGE DRAIN REMOVER</w:t>
                          </w:r>
                        </w:p>
                      </w:tc>
                    </w:tr>
                    <w:tr w:rsidR="000E7CE9" w14:paraId="40818B89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4C6B67EB" w14:textId="77777777" w:rsidR="000E7CE9" w:rsidRPr="002802F7" w:rsidRDefault="000E7CE9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4F7E6F52" w14:textId="77777777" w:rsidR="000E7CE9" w:rsidRPr="002802F7" w:rsidRDefault="000E7CE9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CEKFT-209</w:t>
                          </w:r>
                        </w:p>
                      </w:tc>
                    </w:tr>
                    <w:tr w:rsidR="000E7CE9" w14:paraId="2840BD51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44D2CC14" w14:textId="77777777" w:rsidR="000E7CE9" w:rsidRPr="002802F7" w:rsidRDefault="000E7CE9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65EBF5C7" w14:textId="0126A5BF" w:rsidR="000E7CE9" w:rsidRPr="002802F7" w:rsidRDefault="000E7CE9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06-</w:t>
                          </w:r>
                          <w:r w:rsidR="00284414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16Jun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</w:t>
                          </w:r>
                          <w:r w:rsidR="00AE6C7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</w:tr>
                    <w:tr w:rsidR="000E7CE9" w14:paraId="3A1CD910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6ABA717" w14:textId="77777777" w:rsidR="000E7CE9" w:rsidRPr="002802F7" w:rsidRDefault="000E7CE9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1235EEF5" w14:textId="26823B94" w:rsidR="000E7CE9" w:rsidRPr="002802F7" w:rsidRDefault="00284414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16Jun</w:t>
                          </w:r>
                          <w:r w:rsidR="000E7CE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</w:t>
                          </w:r>
                          <w:r w:rsidR="00AE6C7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</w:tr>
                    <w:tr w:rsidR="000E7CE9" w14:paraId="0AFBB215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7FC00D28" w14:textId="77777777" w:rsidR="000E7CE9" w:rsidRPr="002802F7" w:rsidRDefault="000E7CE9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05C5A947" w14:textId="77777777" w:rsidR="000E7CE9" w:rsidRPr="002802F7" w:rsidRDefault="000E7CE9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05Jul13</w:t>
                          </w:r>
                        </w:p>
                      </w:tc>
                    </w:tr>
                    <w:tr w:rsidR="000E7CE9" w14:paraId="60823572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74EB8653" w14:textId="77777777" w:rsidR="000E7CE9" w:rsidRPr="002802F7" w:rsidRDefault="000E7CE9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0A8D0EEC" w14:textId="77777777" w:rsidR="000E7CE9" w:rsidRPr="002802F7" w:rsidRDefault="000E7CE9" w:rsidP="004B48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802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E493BB7" w14:textId="77777777" w:rsidR="000E7CE9" w:rsidRPr="005D5251" w:rsidRDefault="000E7CE9" w:rsidP="000E7CE9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5B029" w14:textId="77777777" w:rsidR="00AE6C76" w:rsidRDefault="00AE6C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46CFE" w14:textId="77777777" w:rsidR="00070198" w:rsidRDefault="00070198" w:rsidP="00246B7C">
      <w:r>
        <w:separator/>
      </w:r>
    </w:p>
  </w:footnote>
  <w:footnote w:type="continuationSeparator" w:id="0">
    <w:p w14:paraId="34F31025" w14:textId="77777777" w:rsidR="00070198" w:rsidRDefault="00070198" w:rsidP="00246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E806" w14:textId="77777777" w:rsidR="00AE6C76" w:rsidRDefault="00AE6C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4F0F5" w14:textId="5EF56267" w:rsidR="00246B7C" w:rsidRDefault="00246B7C">
    <w:pPr>
      <w:pStyle w:val="Encabezado"/>
    </w:pPr>
    <w:r>
      <w:rPr>
        <w:noProof/>
      </w:rPr>
      <w:drawing>
        <wp:inline distT="0" distB="0" distL="0" distR="0" wp14:anchorId="06CCFCBD" wp14:editId="7F4DC8B2">
          <wp:extent cx="6661150" cy="1124585"/>
          <wp:effectExtent l="0" t="0" r="6350" b="0"/>
          <wp:docPr id="6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68E5" w14:textId="77777777" w:rsidR="00AE6C76" w:rsidRDefault="00AE6C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17EF8"/>
    <w:multiLevelType w:val="hybridMultilevel"/>
    <w:tmpl w:val="14D483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2476699">
    <w:abstractNumId w:val="1"/>
  </w:num>
  <w:num w:numId="2" w16cid:durableId="1801802142">
    <w:abstractNumId w:val="3"/>
  </w:num>
  <w:num w:numId="3" w16cid:durableId="893198044">
    <w:abstractNumId w:val="0"/>
  </w:num>
  <w:num w:numId="4" w16cid:durableId="940800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CR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OX3X9SwISoD/jw01EE5DNVUH+c0uPTIh7cvJytcRY/VmJkFx3SeTn5E5t9qGtmb3qTPpXFtAixiVp65HsY3SXg==" w:salt="2v2ZUemfPScabYJHoNWS0Q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119E3"/>
    <w:rsid w:val="00044963"/>
    <w:rsid w:val="0006242B"/>
    <w:rsid w:val="00062C44"/>
    <w:rsid w:val="00070198"/>
    <w:rsid w:val="000B5C06"/>
    <w:rsid w:val="000E7CE9"/>
    <w:rsid w:val="00134048"/>
    <w:rsid w:val="0014089E"/>
    <w:rsid w:val="00155F50"/>
    <w:rsid w:val="001578ED"/>
    <w:rsid w:val="0018413D"/>
    <w:rsid w:val="001E5651"/>
    <w:rsid w:val="00224390"/>
    <w:rsid w:val="00226C9E"/>
    <w:rsid w:val="00234E12"/>
    <w:rsid w:val="00244088"/>
    <w:rsid w:val="002453EA"/>
    <w:rsid w:val="00246B7C"/>
    <w:rsid w:val="00247008"/>
    <w:rsid w:val="00262822"/>
    <w:rsid w:val="00284414"/>
    <w:rsid w:val="002B1CE5"/>
    <w:rsid w:val="002B5F3C"/>
    <w:rsid w:val="002E00DC"/>
    <w:rsid w:val="002F5B99"/>
    <w:rsid w:val="003A589E"/>
    <w:rsid w:val="003F5533"/>
    <w:rsid w:val="00415D16"/>
    <w:rsid w:val="00421DCF"/>
    <w:rsid w:val="00475A68"/>
    <w:rsid w:val="004B48E0"/>
    <w:rsid w:val="00500965"/>
    <w:rsid w:val="00532219"/>
    <w:rsid w:val="00550FC3"/>
    <w:rsid w:val="005A342C"/>
    <w:rsid w:val="005C590F"/>
    <w:rsid w:val="00613556"/>
    <w:rsid w:val="00637A78"/>
    <w:rsid w:val="00640A07"/>
    <w:rsid w:val="0066721C"/>
    <w:rsid w:val="006738C5"/>
    <w:rsid w:val="00684CD0"/>
    <w:rsid w:val="006929EE"/>
    <w:rsid w:val="006A33FE"/>
    <w:rsid w:val="006F253B"/>
    <w:rsid w:val="007461C7"/>
    <w:rsid w:val="007C5E74"/>
    <w:rsid w:val="00812D51"/>
    <w:rsid w:val="00850C1C"/>
    <w:rsid w:val="00900190"/>
    <w:rsid w:val="009236AF"/>
    <w:rsid w:val="00970B2D"/>
    <w:rsid w:val="00984AB2"/>
    <w:rsid w:val="00996CB5"/>
    <w:rsid w:val="009B5A52"/>
    <w:rsid w:val="009D2E78"/>
    <w:rsid w:val="00A33FB2"/>
    <w:rsid w:val="00A61570"/>
    <w:rsid w:val="00A94C21"/>
    <w:rsid w:val="00AE6C76"/>
    <w:rsid w:val="00AF2243"/>
    <w:rsid w:val="00B110FA"/>
    <w:rsid w:val="00B27C99"/>
    <w:rsid w:val="00B55982"/>
    <w:rsid w:val="00B743FF"/>
    <w:rsid w:val="00B7720B"/>
    <w:rsid w:val="00B90BFB"/>
    <w:rsid w:val="00BA390E"/>
    <w:rsid w:val="00BF5633"/>
    <w:rsid w:val="00C556AF"/>
    <w:rsid w:val="00C567E8"/>
    <w:rsid w:val="00CA716A"/>
    <w:rsid w:val="00CE7898"/>
    <w:rsid w:val="00CF62DD"/>
    <w:rsid w:val="00D30C10"/>
    <w:rsid w:val="00D705DE"/>
    <w:rsid w:val="00D91A77"/>
    <w:rsid w:val="00D9421A"/>
    <w:rsid w:val="00DA0EEA"/>
    <w:rsid w:val="00DA48A5"/>
    <w:rsid w:val="00DB1972"/>
    <w:rsid w:val="00E17760"/>
    <w:rsid w:val="00E20A67"/>
    <w:rsid w:val="00E31B71"/>
    <w:rsid w:val="00E573CA"/>
    <w:rsid w:val="00EA2FC2"/>
    <w:rsid w:val="00ED390F"/>
    <w:rsid w:val="00F510CB"/>
    <w:rsid w:val="00F77E88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7322DFF"/>
  <w14:defaultImageDpi w14:val="300"/>
  <w15:docId w15:val="{E435CDB8-FE08-44BD-A147-BD3E13D8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246B7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6B7C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246B7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B7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A8FB3-2F8F-41D1-A5B2-42693051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326</Words>
  <Characters>1796</Characters>
  <Application>Microsoft Office Word</Application>
  <DocSecurity>8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11</cp:revision>
  <cp:lastPrinted>2021-09-29T14:29:00Z</cp:lastPrinted>
  <dcterms:created xsi:type="dcterms:W3CDTF">2017-12-14T18:11:00Z</dcterms:created>
  <dcterms:modified xsi:type="dcterms:W3CDTF">2024-11-20T18:29:00Z</dcterms:modified>
</cp:coreProperties>
</file>